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97E8" w14:textId="2E1CF530" w:rsidR="00651E57" w:rsidRPr="0020129A" w:rsidRDefault="0020129A" w:rsidP="00651E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0129A">
        <w:rPr>
          <w:rFonts w:ascii="Times New Roman" w:eastAsia="Times New Roman" w:hAnsi="Times New Roman" w:cs="Times New Roman"/>
          <w:sz w:val="32"/>
          <w:szCs w:val="32"/>
          <w:lang w:eastAsia="cs-CZ"/>
        </w:rPr>
        <w:t>Seznam písniček BARAKUDA.</w:t>
      </w:r>
    </w:p>
    <w:p w14:paraId="27F6EE75" w14:textId="4726C4F0" w:rsidR="0020129A" w:rsidRPr="0020129A" w:rsidRDefault="0020129A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55DFB23" w14:textId="77777777" w:rsidR="0020129A" w:rsidRPr="0020129A" w:rsidRDefault="0020129A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39A7501" w14:textId="3BB3C423" w:rsidR="00651E57" w:rsidRPr="009A6999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Balada o tom...</w:t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Hárlej</w:t>
      </w:r>
      <w:proofErr w:type="spellEnd"/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5787530C" w14:textId="7A7835C6" w:rsidR="00651E57" w:rsidRPr="009A6999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Víte</w:t>
      </w:r>
      <w:proofErr w:type="gramEnd"/>
      <w:r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jak to bolí</w:t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</w:p>
    <w:p w14:paraId="7D89C939" w14:textId="29A7E41B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Aby tě rakovina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</w:p>
    <w:p w14:paraId="29F9960E" w14:textId="454B3427" w:rsidR="00651E57" w:rsidRPr="00AB4F73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>Špinavý záda</w:t>
      </w:r>
      <w:r w:rsidR="005E095C"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5E095C"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>Argema</w:t>
      </w:r>
      <w:proofErr w:type="spellEnd"/>
      <w:r w:rsidR="005E095C"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66FE64C9" w14:textId="0D8D96B8" w:rsidR="00651E57" w:rsidRPr="00AB4F73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Stará </w:t>
      </w:r>
      <w:proofErr w:type="spellStart"/>
      <w:r w:rsidR="0058194F"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>L</w:t>
      </w:r>
      <w:r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>ou</w:t>
      </w:r>
      <w:proofErr w:type="spellEnd"/>
      <w:r w:rsidR="005E095C"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</w:p>
    <w:p w14:paraId="486D5AB8" w14:textId="6D564B24" w:rsidR="00651E57" w:rsidRPr="00AB4F73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>Zfetovanej</w:t>
      </w:r>
      <w:proofErr w:type="spellEnd"/>
      <w:r w:rsidR="005E095C"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5E095C"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>Hárlej</w:t>
      </w:r>
      <w:proofErr w:type="spellEnd"/>
      <w:r w:rsidR="005E095C"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263E2DAC" w14:textId="60044FF4" w:rsidR="00651E57" w:rsidRPr="009A6999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Úsměv pana </w:t>
      </w:r>
      <w:proofErr w:type="spellStart"/>
      <w:r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Loyda</w:t>
      </w:r>
      <w:proofErr w:type="spellEnd"/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</w:p>
    <w:p w14:paraId="3A6AD762" w14:textId="1C65AABA" w:rsidR="00651E57" w:rsidRPr="009A6999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Poletuju</w:t>
      </w:r>
      <w:proofErr w:type="gramEnd"/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20129A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(Doga)</w:t>
      </w:r>
    </w:p>
    <w:p w14:paraId="2FD59169" w14:textId="42685DEA" w:rsidR="00651E57" w:rsidRPr="009A6999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Chameleon</w:t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Arakain</w:t>
      </w:r>
      <w:proofErr w:type="spellEnd"/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2F383593" w14:textId="0382C5A6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Peklo už čeká</w:t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(A. 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Brychta)</w:t>
      </w:r>
    </w:p>
    <w:p w14:paraId="1A6C065F" w14:textId="3E2A7E72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O chlastu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Alkehol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3D3D264E" w14:textId="04C2A4EB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Tak mi to teda nandej</w:t>
      </w:r>
      <w:r w:rsidR="004B0E15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4B0E15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Wanastowi</w:t>
      </w:r>
      <w:proofErr w:type="spellEnd"/>
      <w:r w:rsidR="004B0E15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4B0E15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vjecy</w:t>
      </w:r>
      <w:proofErr w:type="spellEnd"/>
      <w:r w:rsidR="004B0E15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Blízko nás</w:t>
      </w:r>
      <w:r w:rsidR="004B0E15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4B0E15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(Kern)</w:t>
      </w:r>
    </w:p>
    <w:p w14:paraId="6DF35639" w14:textId="568C11F2" w:rsidR="00651E57" w:rsidRPr="009A6999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V pekle sudy válej</w:t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</w:p>
    <w:p w14:paraId="2B3FCB62" w14:textId="0AD0E1F2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Bára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</w:p>
    <w:p w14:paraId="496A400C" w14:textId="24DD1179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Dole v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dole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</w:p>
    <w:p w14:paraId="0C27F736" w14:textId="3A6351C1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Přirození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Hárlej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744386D7" w14:textId="687A93F7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Malá dáma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</w:p>
    <w:p w14:paraId="5D98D719" w14:textId="2E14AFCF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Zelená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(Tři sestry)</w:t>
      </w:r>
    </w:p>
    <w:p w14:paraId="4B80B0A0" w14:textId="6C6571E7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Nechte vlajky vlát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(A. Brychta)</w:t>
      </w:r>
    </w:p>
    <w:p w14:paraId="2304BC19" w14:textId="0CC23278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Život je </w:t>
      </w:r>
      <w:proofErr w:type="spellStart"/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takovej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(Tři sestry)</w:t>
      </w:r>
    </w:p>
    <w:p w14:paraId="07B0D9FC" w14:textId="7B26FD37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Burlaci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</w:p>
    <w:p w14:paraId="26A7564A" w14:textId="48C52A7C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Barák na odstřel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(A. Brychta)</w:t>
      </w:r>
    </w:p>
    <w:p w14:paraId="7CA62221" w14:textId="0B88D712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Ztráty a nálezy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Arakain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0C78569C" w14:textId="4EE5EE22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Hvězdy zhasnou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(Doga)</w:t>
      </w:r>
    </w:p>
    <w:p w14:paraId="7F9F53A5" w14:textId="78C62C13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Svatá Petra</w:t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(Tři 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sestry)</w:t>
      </w:r>
    </w:p>
    <w:p w14:paraId="1E58CAE4" w14:textId="01E16F20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Teta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</w:p>
    <w:p w14:paraId="4F6C60AC" w14:textId="30C6503F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Svařák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Hárlej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0BC58A24" w14:textId="67900D93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Motorka</w:t>
      </w:r>
      <w:r w:rsidR="005E095C" w:rsidRPr="00C11A1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20129A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proofErr w:type="spellStart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Wizard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345150E2" w14:textId="7054F8EB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Hej hospodo </w:t>
      </w:r>
      <w:proofErr w:type="spellStart"/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nalejvej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Alkehol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2E98C4B8" w14:textId="4591C617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Porcelánový prasata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</w:p>
    <w:p w14:paraId="35BF9FC9" w14:textId="61658B1C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Pijeme s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láskou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Alkehol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1361ACCD" w14:textId="1A5C720D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Nonstop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20129A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proofErr w:type="spellStart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Alkehol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252EF297" w14:textId="08F91C7B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Centryfuga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</w:p>
    <w:p w14:paraId="151D5496" w14:textId="5508E1F0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Žízeň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</w:p>
    <w:p w14:paraId="2142CE25" w14:textId="65CD585E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Piju</w:t>
      </w:r>
      <w:proofErr w:type="gramEnd"/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já </w:t>
      </w:r>
      <w:proofErr w:type="gramStart"/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piju</w:t>
      </w:r>
      <w:proofErr w:type="gramEnd"/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rád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</w:p>
    <w:p w14:paraId="1AEB1824" w14:textId="50AA8601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Nejsi nevinná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(Doga)</w:t>
      </w:r>
    </w:p>
    <w:p w14:paraId="4809E77B" w14:textId="1ABB2F77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Sraž</w:t>
      </w:r>
      <w:proofErr w:type="spellEnd"/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nás na kolena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Škwor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3F0241AF" w14:textId="3A236FC3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Metalanka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(Oranžová </w:t>
      </w:r>
      <w:proofErr w:type="spellStart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Brablenec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678F1C6B" w14:textId="2D4710CE" w:rsidR="00651E57" w:rsidRPr="000232FF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Holka modrooká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20129A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(Oranžová </w:t>
      </w:r>
      <w:proofErr w:type="spellStart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Brablenec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56976BDD" w14:textId="676B9FEB" w:rsidR="00651E57" w:rsidRPr="009A6999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Padesát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C11A1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C11A1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r w:rsidR="007D43C9" w:rsidRPr="00C11A13">
        <w:rPr>
          <w:rFonts w:ascii="Times New Roman" w:eastAsia="Times New Roman" w:hAnsi="Times New Roman" w:cs="Times New Roman"/>
          <w:sz w:val="20"/>
          <w:szCs w:val="20"/>
          <w:lang w:eastAsia="cs-CZ"/>
        </w:rPr>
        <w:t>Visací Zámek)</w:t>
      </w:r>
    </w:p>
    <w:p w14:paraId="0A11E37E" w14:textId="487A4A1B" w:rsidR="00651E57" w:rsidRPr="009A6999" w:rsidRDefault="00651E57" w:rsidP="00651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Zrzi </w:t>
      </w:r>
      <w:proofErr w:type="spellStart"/>
      <w:r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zrzi</w:t>
      </w:r>
      <w:proofErr w:type="spellEnd"/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Hárlej</w:t>
      </w:r>
      <w:proofErr w:type="spellEnd"/>
      <w:r w:rsidR="005E095C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2CE26DEA" w14:textId="50D2C78B" w:rsidR="00AB4F73" w:rsidRPr="009A6999" w:rsidRDefault="00651E57" w:rsidP="00AB4F73">
      <w:pPr>
        <w:spacing w:after="0" w:line="240" w:lineRule="auto"/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</w:pPr>
      <w:r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Proč pocit mám</w:t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Hárlej</w:t>
      </w:r>
      <w:proofErr w:type="spellEnd"/>
      <w:r w:rsidR="005E095C" w:rsidRP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  <w:r w:rsidR="007D43C9" w:rsidRPr="009A6999"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  <w:br/>
      </w:r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kdy</w:t>
      </w:r>
      <w:r w:rsidR="009A6999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ž po tobě jdou</w:t>
      </w:r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A6999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(A. Brychta)</w:t>
      </w:r>
      <w:r w:rsidR="009A6999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Bruce </w:t>
      </w:r>
      <w:proofErr w:type="spellStart"/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Wilis</w:t>
      </w:r>
      <w:proofErr w:type="spellEnd"/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Od soumraku do úsvitu </w:t>
      </w:r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(Doga)</w:t>
      </w:r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Jožin</w:t>
      </w:r>
      <w:proofErr w:type="spellEnd"/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 bažin</w:t>
      </w:r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(COVER – Mládek)</w:t>
      </w:r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Runcajs</w:t>
      </w:r>
      <w:proofErr w:type="spellEnd"/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miloval Manku</w:t>
      </w:r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r w:rsidR="00C11A13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abát)</w:t>
      </w:r>
      <w:r w:rsidR="00C11A1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Rejdit</w:t>
      </w:r>
      <w:r w:rsidR="00C11A1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11A1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11A1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11A13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(A. Brychta)</w:t>
      </w:r>
      <w:r w:rsidR="00C11A1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El </w:t>
      </w:r>
      <w:proofErr w:type="spellStart"/>
      <w:r w:rsidR="00C11A13">
        <w:rPr>
          <w:rFonts w:ascii="Times New Roman" w:eastAsia="Times New Roman" w:hAnsi="Times New Roman" w:cs="Times New Roman"/>
          <w:sz w:val="20"/>
          <w:szCs w:val="20"/>
          <w:lang w:eastAsia="cs-CZ"/>
        </w:rPr>
        <w:t>Presidento</w:t>
      </w:r>
      <w:proofErr w:type="spellEnd"/>
      <w:r w:rsidR="00C11A1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C11A13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Děvky ty to </w:t>
      </w:r>
      <w:proofErr w:type="spellStart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znaj</w:t>
      </w:r>
      <w:proofErr w:type="spellEnd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(Kabát)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Strážní andělé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Hárlej</w:t>
      </w:r>
      <w:proofErr w:type="spellEnd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Bude nás slyšet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Protheus</w:t>
      </w:r>
      <w:proofErr w:type="spellEnd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Tráva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Hárlej</w:t>
      </w:r>
      <w:proofErr w:type="spellEnd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Rozdávej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232FF" w:rsidRPr="009A6999">
        <w:rPr>
          <w:rFonts w:ascii="Times New Roman" w:eastAsia="Times New Roman" w:hAnsi="Times New Roman" w:cs="Times New Roman"/>
          <w:sz w:val="20"/>
          <w:szCs w:val="20"/>
          <w:lang w:eastAsia="cs-CZ"/>
        </w:rPr>
        <w:t>(A. Brychta)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Síla </w:t>
      </w:r>
      <w:proofErr w:type="spellStart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starejch</w:t>
      </w:r>
      <w:proofErr w:type="spellEnd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vín 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(Škvor)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Láska je kurva 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>krucip</w:t>
      </w:r>
      <w:r w:rsidR="00AB4F73"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>ü</w:t>
      </w:r>
      <w:r w:rsid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>sk</w:t>
      </w:r>
      <w:proofErr w:type="spellEnd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Himlherot</w:t>
      </w:r>
      <w:proofErr w:type="spellEnd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r w:rsidR="00AB4F73" w:rsidRPr="00AB4F73">
        <w:rPr>
          <w:rFonts w:ascii="Times New Roman" w:eastAsia="Times New Roman" w:hAnsi="Times New Roman" w:cs="Times New Roman"/>
          <w:sz w:val="20"/>
          <w:szCs w:val="20"/>
          <w:lang w:eastAsia="cs-CZ"/>
        </w:rPr>
        <w:t>Trautenberk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Mašinka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(COVER Maxim </w:t>
      </w:r>
      <w:proofErr w:type="spellStart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Turbulens</w:t>
      </w:r>
      <w:proofErr w:type="spellEnd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Záverečná</w:t>
      </w:r>
      <w:proofErr w:type="spellEnd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Araya</w:t>
      </w:r>
      <w:proofErr w:type="spellEnd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To už je dávno</w:t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</w:t>
      </w:r>
      <w:proofErr w:type="spellStart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Araya</w:t>
      </w:r>
      <w:proofErr w:type="spellEnd"/>
      <w:r w:rsidR="000232F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01E0C66D" w14:textId="77777777" w:rsidR="00AB4F73" w:rsidRPr="009A6999" w:rsidRDefault="00AB4F73" w:rsidP="00AB4F73">
      <w:pPr>
        <w:spacing w:after="0" w:line="240" w:lineRule="auto"/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</w:pPr>
      <w:proofErr w:type="spellStart"/>
      <w:r w:rsidRPr="00AB4F73"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  <w:t>Adieu</w:t>
      </w:r>
      <w:proofErr w:type="spellEnd"/>
      <w:r w:rsidRPr="00AB4F73"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  <w:tab/>
      </w:r>
      <w:r w:rsidRPr="00AB4F73"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  <w:tab/>
      </w:r>
      <w:r w:rsidRPr="00AB4F73"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  <w:tab/>
        <w:t>(</w:t>
      </w:r>
      <w:proofErr w:type="spellStart"/>
      <w:r w:rsidRPr="00AB4F73"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  <w:t>Dymytry</w:t>
      </w:r>
      <w:proofErr w:type="spellEnd"/>
      <w:r w:rsidRPr="00AB4F73"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  <w:t>)</w:t>
      </w:r>
      <w:r w:rsidRPr="00AB4F73"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  <w:br/>
        <w:t>Poslední kulka</w:t>
      </w:r>
      <w:r w:rsidRPr="00AB4F73"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  <w:tab/>
      </w:r>
      <w:r w:rsidRPr="00AB4F73"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  <w:tab/>
        <w:t>(Komunál)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9A6999"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  <w:t>Véna honí Mirku</w:t>
      </w:r>
      <w:r w:rsidRPr="009A6999"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  <w:tab/>
      </w:r>
      <w:r w:rsidRPr="009A6999"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  <w:tab/>
        <w:t>(</w:t>
      </w:r>
      <w:proofErr w:type="spellStart"/>
      <w:r w:rsidRPr="009A6999"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  <w:t>Araya</w:t>
      </w:r>
      <w:proofErr w:type="spellEnd"/>
      <w:r w:rsidRPr="009A6999">
        <w:rPr>
          <w:rFonts w:ascii="Times New Roman" w:eastAsia="Times New Roman" w:hAnsi="Times New Roman" w:cs="Times New Roman"/>
          <w:color w:val="EE0000"/>
          <w:sz w:val="20"/>
          <w:szCs w:val="20"/>
          <w:lang w:eastAsia="cs-CZ"/>
        </w:rPr>
        <w:t>)</w:t>
      </w:r>
    </w:p>
    <w:p w14:paraId="55CBAF8B" w14:textId="2728FA72" w:rsidR="000232FF" w:rsidRDefault="000232FF" w:rsidP="00651E57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p w14:paraId="75983F24" w14:textId="77777777" w:rsidR="00AB4F73" w:rsidRDefault="00AB4F73" w:rsidP="00651E57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8BF593E" w14:textId="70DCCF99" w:rsidR="00AB4F73" w:rsidRPr="00C11A13" w:rsidRDefault="00AB4F73" w:rsidP="00AB4F7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AB4F73" w:rsidRPr="00C1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81"/>
    <w:rsid w:val="000232FF"/>
    <w:rsid w:val="00091F20"/>
    <w:rsid w:val="0020129A"/>
    <w:rsid w:val="00313B02"/>
    <w:rsid w:val="00422AD5"/>
    <w:rsid w:val="004B0E15"/>
    <w:rsid w:val="0058194F"/>
    <w:rsid w:val="005E095C"/>
    <w:rsid w:val="00651E57"/>
    <w:rsid w:val="007D43C9"/>
    <w:rsid w:val="009A6999"/>
    <w:rsid w:val="00AB4F73"/>
    <w:rsid w:val="00C11A13"/>
    <w:rsid w:val="00C22A43"/>
    <w:rsid w:val="00CA67A8"/>
    <w:rsid w:val="00E2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7170"/>
  <w15:chartTrackingRefBased/>
  <w15:docId w15:val="{06109734-98B5-46D3-A714-AB57D6F5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4F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4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Lorenc</dc:creator>
  <cp:keywords/>
  <dc:description/>
  <cp:lastModifiedBy>Lorenc František</cp:lastModifiedBy>
  <cp:revision>11</cp:revision>
  <dcterms:created xsi:type="dcterms:W3CDTF">2020-02-17T05:14:00Z</dcterms:created>
  <dcterms:modified xsi:type="dcterms:W3CDTF">2025-09-08T19:51:00Z</dcterms:modified>
</cp:coreProperties>
</file>